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202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3162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202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6D6B42" w:rsidRDefault="00520243" w:rsidP="0052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520243">
                <w:rPr>
                  <w:rFonts w:ascii="Times New Roman" w:hAnsi="Times New Roman"/>
                  <w:sz w:val="24"/>
                  <w:lang w:val="en-US"/>
                </w:rPr>
                <w:t>zakupki</w:t>
              </w:r>
              <w:r w:rsidRPr="00520243">
                <w:rPr>
                  <w:rFonts w:ascii="Times New Roman" w:hAnsi="Times New Roman"/>
                  <w:sz w:val="24"/>
                </w:rPr>
                <w:t>@</w:t>
              </w:r>
              <w:r w:rsidRPr="00520243">
                <w:rPr>
                  <w:rFonts w:ascii="Times New Roman" w:hAnsi="Times New Roman"/>
                  <w:sz w:val="24"/>
                  <w:lang w:val="en-US"/>
                </w:rPr>
                <w:t>combikorm</w:t>
              </w:r>
              <w:r w:rsidRPr="00520243">
                <w:rPr>
                  <w:rFonts w:ascii="Times New Roman" w:hAnsi="Times New Roman"/>
                  <w:sz w:val="24"/>
                </w:rPr>
                <w:t>.</w:t>
              </w:r>
              <w:r w:rsidRPr="00520243">
                <w:rPr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D6B4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C63C3" w:rsidRP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6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на фосфор «</w:t>
            </w:r>
            <w:proofErr w:type="spellStart"/>
            <w:r w:rsidRPr="00EC6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Натуфос</w:t>
            </w:r>
            <w:proofErr w:type="spellEnd"/>
            <w:r w:rsidRPr="00EC6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сухой-10000».</w:t>
            </w:r>
          </w:p>
          <w:p w:rsidR="00EC63C3" w:rsidRPr="00B71B06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63C3" w:rsidRPr="00731907" w:rsidRDefault="0052024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0,1</w:t>
            </w:r>
            <w:r w:rsidR="00EC63C3">
              <w:rPr>
                <w:rFonts w:ascii="Times New Roman" w:hAnsi="Times New Roman"/>
                <w:sz w:val="24"/>
                <w:szCs w:val="24"/>
              </w:rPr>
              <w:t>0 тонны</w:t>
            </w:r>
            <w:r w:rsidR="00EC63C3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C3" w:rsidRPr="000B1202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бумажная коробка.</w:t>
            </w:r>
          </w:p>
          <w:p w:rsid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 25 килограмм.</w:t>
            </w:r>
          </w:p>
          <w:p w:rsidR="00EC63C3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B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EC63C3" w:rsidP="00EC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52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520243">
              <w:rPr>
                <w:rFonts w:ascii="Times New Roman" w:hAnsi="Times New Roman"/>
                <w:sz w:val="24"/>
              </w:rPr>
              <w:t>15</w:t>
            </w:r>
            <w:r w:rsidR="006D6B42">
              <w:rPr>
                <w:rFonts w:ascii="Times New Roman" w:hAnsi="Times New Roman"/>
                <w:sz w:val="24"/>
              </w:rPr>
              <w:t>.0</w:t>
            </w:r>
            <w:r w:rsidR="00520243">
              <w:rPr>
                <w:rFonts w:ascii="Times New Roman" w:hAnsi="Times New Roman"/>
                <w:sz w:val="24"/>
              </w:rPr>
              <w:t>9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20243" w:rsidP="0052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1 440</w:t>
            </w:r>
            <w:r w:rsidR="00EC63C3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68</w:t>
            </w:r>
            <w:r w:rsidR="00EC63C3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52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20243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52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20243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520243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EC63C3" w:rsidP="00EC63C3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EC63C3">
        <w:rPr>
          <w:b/>
          <w:sz w:val="24"/>
          <w:szCs w:val="26"/>
          <w:u w:val="single"/>
        </w:rPr>
        <w:t>Фермент на фосфор «</w:t>
      </w:r>
      <w:proofErr w:type="spellStart"/>
      <w:r w:rsidRPr="00EC63C3">
        <w:rPr>
          <w:b/>
          <w:sz w:val="24"/>
          <w:szCs w:val="26"/>
          <w:u w:val="single"/>
        </w:rPr>
        <w:t>Натуфос</w:t>
      </w:r>
      <w:proofErr w:type="spellEnd"/>
      <w:r w:rsidRPr="00EC63C3">
        <w:rPr>
          <w:b/>
          <w:sz w:val="24"/>
          <w:szCs w:val="26"/>
          <w:u w:val="single"/>
        </w:rPr>
        <w:t xml:space="preserve"> сухой-10000».</w:t>
      </w:r>
    </w:p>
    <w:p w:rsidR="00EC63C3" w:rsidRDefault="00EC63C3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520243" w:rsidP="00520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EC63C3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евро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C63C3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3C3">
              <w:rPr>
                <w:rFonts w:ascii="Times New Roman" w:hAnsi="Times New Roman"/>
                <w:sz w:val="24"/>
                <w:szCs w:val="24"/>
              </w:rPr>
              <w:t>Фермент на фосфор «</w:t>
            </w:r>
            <w:proofErr w:type="spellStart"/>
            <w:r w:rsidRPr="00EC63C3">
              <w:rPr>
                <w:rFonts w:ascii="Times New Roman" w:hAnsi="Times New Roman"/>
                <w:sz w:val="24"/>
                <w:szCs w:val="24"/>
              </w:rPr>
              <w:t>Натуфос</w:t>
            </w:r>
            <w:proofErr w:type="spellEnd"/>
            <w:r w:rsidRPr="00EC63C3">
              <w:rPr>
                <w:rFonts w:ascii="Times New Roman" w:hAnsi="Times New Roman"/>
                <w:sz w:val="24"/>
                <w:szCs w:val="24"/>
              </w:rPr>
              <w:t xml:space="preserve"> сухой-10000».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20243" w:rsidP="00751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  <w:r w:rsidR="006D6B42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7514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C63C3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Происхождение:</w:t>
      </w:r>
      <w:r w:rsidRPr="0035706E">
        <w:rPr>
          <w:rFonts w:eastAsia="Calibri"/>
          <w:sz w:val="24"/>
          <w:szCs w:val="24"/>
          <w:lang w:eastAsia="en-US"/>
        </w:rPr>
        <w:t xml:space="preserve"> Германия.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Упаковка: бумажная коробка.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Вес нетто 25 килограмм.</w:t>
      </w:r>
    </w:p>
    <w:p w:rsidR="00EC63C3" w:rsidRPr="0035706E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55811">
        <w:rPr>
          <w:rFonts w:eastAsia="Calibri"/>
          <w:sz w:val="24"/>
          <w:szCs w:val="24"/>
          <w:lang w:eastAsia="en-US"/>
        </w:rPr>
        <w:t>Фактически поставляемая партия товара должна быть однородна по дате выработки и производителю.</w:t>
      </w:r>
    </w:p>
    <w:p w:rsidR="00EC63C3" w:rsidRDefault="00EC63C3" w:rsidP="00EC63C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5706E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C63C3" w:rsidRPr="000A1766" w:rsidRDefault="00EC63C3" w:rsidP="00EC63C3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0A1766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EC63C3" w:rsidRPr="000A1766" w:rsidRDefault="00EC63C3" w:rsidP="00EC63C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1766">
        <w:rPr>
          <w:rFonts w:ascii="Times New Roman" w:hAnsi="Times New Roman"/>
          <w:sz w:val="24"/>
          <w:szCs w:val="24"/>
        </w:rPr>
        <w:t>(поставки)</w:t>
      </w:r>
    </w:p>
    <w:p w:rsidR="00EC63C3" w:rsidRPr="000A1766" w:rsidRDefault="00EC63C3" w:rsidP="00EC63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1766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    </w:t>
      </w:r>
      <w:proofErr w:type="gramStart"/>
      <w:r w:rsidRPr="000A176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A1766">
        <w:rPr>
          <w:rFonts w:ascii="Times New Roman" w:hAnsi="Times New Roman"/>
          <w:sz w:val="24"/>
          <w:szCs w:val="24"/>
        </w:rPr>
        <w:t>__» _____ 2016 г.</w:t>
      </w:r>
    </w:p>
    <w:p w:rsidR="00EC63C3" w:rsidRPr="000A1766" w:rsidRDefault="00EC63C3" w:rsidP="00EC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A176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0A17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520243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0A17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520243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 w:rsidRPr="000A1766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A176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0A1766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A1766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EC63C3" w:rsidRPr="000A1766" w:rsidRDefault="00EC63C3" w:rsidP="00EC63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766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2271431"/>
    <w:bookmarkEnd w:id="0"/>
    <w:bookmarkStart w:id="1" w:name="_MON_1452271461"/>
    <w:bookmarkEnd w:id="1"/>
    <w:p w:rsidR="00EC63C3" w:rsidRPr="000A1766" w:rsidRDefault="0052024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15pt;height:107.3pt" o:ole="">
            <v:imagedata r:id="rId14" o:title=""/>
          </v:shape>
          <o:OLEObject Type="Embed" ProgID="Excel.Sheet.12" ShapeID="_x0000_i1029" DrawAspect="Content" ObjectID="_1534160484" r:id="rId15"/>
        </w:object>
      </w:r>
      <w:r w:rsidR="00EC63C3" w:rsidRPr="000A1766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евро __ евроцентов, в том числе: НДС – _______ (________________________) евро __ евроцентов, транспортные расходы до склада «Покупателя».</w:t>
      </w: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0A1766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Германия.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C63C3" w:rsidRPr="000A1766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0A1766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0A1766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EC63C3" w:rsidRPr="000A17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1766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</w:t>
      </w:r>
      <w:r w:rsidRPr="009E3328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C63C3" w:rsidRPr="00162A65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C63C3" w:rsidRPr="00D768E5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6.4. 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EC63C3" w:rsidRPr="00D768E5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6.5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истребовать п. 6.1, 6.2, 6.3, в этом случае штрафы, неустойки не начисляются.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6.6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6.7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Уплата неустойки не освобождает «Стороны» от исполнения обязательств по договору в полном объеме.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6.8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имеет право предъявить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договору (поставку не надлежащего качества товара, не поставку или не допоставку, нарушение сроков поставки),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на осуществление закупки товара у третьего лица с отнесением убытков (дополнительных расходов)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текущему договору.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в одностороннем порядке вправе отказаться от приемки и/или оплаты товара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C63C3" w:rsidRPr="009E3328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6.13. </w:t>
      </w:r>
      <w:r w:rsidRPr="009E3328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суде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AD7953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AD7953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AD7953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AD7953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D7953">
        <w:rPr>
          <w:rFonts w:ascii="Times New Roman" w:hAnsi="Times New Roman"/>
          <w:sz w:val="24"/>
          <w:szCs w:val="24"/>
        </w:rPr>
        <w:t xml:space="preserve"> г.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AD7953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C63C3" w:rsidRDefault="00EC63C3" w:rsidP="00EC63C3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AD7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Договор и связанные с ним документы, переданные посредством факсимильной связи,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графические копии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C63C3" w:rsidRDefault="00EC63C3" w:rsidP="00EC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EC63C3" w:rsidRDefault="00EC63C3" w:rsidP="00EC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3C3" w:rsidRPr="00AD7953" w:rsidRDefault="00EC63C3" w:rsidP="00EC63C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7953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C63C3" w:rsidRPr="00AD7953" w:rsidTr="0066550B">
        <w:tc>
          <w:tcPr>
            <w:tcW w:w="4927" w:type="dxa"/>
          </w:tcPr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Открытое акционерное общество «Богдановичский комбикормовый завод».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D6419F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E3328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2E96">
              <w:rPr>
                <w:rFonts w:ascii="Times New Roman" w:hAnsi="Times New Roman"/>
              </w:rPr>
              <w:t>Р/с</w:t>
            </w:r>
            <w:r w:rsidRPr="002E2E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40702810800090000244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6419F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D6419F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D6419F">
              <w:rPr>
                <w:rFonts w:ascii="Times New Roman" w:eastAsia="Times New Roman" w:hAnsi="Times New Roman"/>
              </w:rPr>
              <w:t xml:space="preserve"> 046577405.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Р/с 40702810600020000713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EC63C3" w:rsidRPr="002E2E96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EC63C3" w:rsidRPr="00214B17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EC63C3" w:rsidRPr="00762B91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214B17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EC63C3" w:rsidRPr="00762B91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C63C3" w:rsidRPr="00762B91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1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lastRenderedPageBreak/>
              <w:t>Место нахождения: _____________________.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EC63C3" w:rsidRDefault="00EC63C3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1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EC63C3" w:rsidRPr="00214B17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EC63C3" w:rsidRPr="00AD7953" w:rsidTr="0066550B">
        <w:tc>
          <w:tcPr>
            <w:tcW w:w="4927" w:type="dxa"/>
          </w:tcPr>
          <w:p w:rsidR="00EC63C3" w:rsidRDefault="00520243" w:rsidP="00EC63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_________</w:t>
            </w:r>
          </w:p>
          <w:p w:rsidR="00EC63C3" w:rsidRDefault="00EC63C3" w:rsidP="00EC63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C63C3" w:rsidRPr="004108B2" w:rsidRDefault="00EC63C3" w:rsidP="00520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____________________ </w:t>
            </w:r>
            <w:r w:rsidR="0052024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</w:t>
            </w:r>
            <w:bookmarkStart w:id="2" w:name="_GoBack"/>
            <w:bookmarkEnd w:id="2"/>
          </w:p>
        </w:tc>
        <w:tc>
          <w:tcPr>
            <w:tcW w:w="4927" w:type="dxa"/>
            <w:shd w:val="clear" w:color="auto" w:fill="auto"/>
          </w:tcPr>
          <w:p w:rsidR="00EC63C3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EC63C3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C63C3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__________</w:t>
            </w:r>
          </w:p>
          <w:p w:rsidR="00EC63C3" w:rsidRPr="004A1A37" w:rsidRDefault="00EC63C3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C63C3" w:rsidRPr="00AD7953" w:rsidRDefault="00EC63C3" w:rsidP="00EC6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3C3" w:rsidRPr="00004AB1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C63C3" w:rsidRPr="00767A66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3C3" w:rsidRPr="00004AB1" w:rsidRDefault="00EC63C3" w:rsidP="00EC63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C63C3" w:rsidRPr="001D3871" w:rsidRDefault="00EC63C3" w:rsidP="00EC63C3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EC63C3" w:rsidRDefault="00EC63C3" w:rsidP="00EC63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EC63C3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51428">
      <w:rPr>
        <w:rFonts w:ascii="Times New Roman" w:hAnsi="Times New Roman"/>
        <w:b/>
        <w:smallCaps/>
        <w:sz w:val="24"/>
        <w:szCs w:val="24"/>
      </w:rPr>
      <w:t>31</w:t>
    </w:r>
    <w:r w:rsidR="00520243">
      <w:rPr>
        <w:rFonts w:ascii="Times New Roman" w:hAnsi="Times New Roman"/>
        <w:b/>
        <w:smallCaps/>
        <w:sz w:val="24"/>
        <w:szCs w:val="24"/>
      </w:rPr>
      <w:t>62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20243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20243">
      <w:rPr>
        <w:rFonts w:ascii="Times New Roman" w:hAnsi="Times New Roman"/>
        <w:b/>
        <w:smallCaps/>
        <w:sz w:val="24"/>
        <w:szCs w:val="24"/>
      </w:rPr>
      <w:t>3162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20243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C3" w:rsidRPr="00871A57" w:rsidRDefault="00EC63C3" w:rsidP="00EC63C3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EC63C3" w:rsidRDefault="00EC63C3" w:rsidP="00EC63C3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</w:t>
    </w:r>
    <w:r w:rsidR="00520243">
      <w:rPr>
        <w:rFonts w:ascii="Times New Roman" w:hAnsi="Times New Roman"/>
        <w:b/>
        <w:smallCaps/>
        <w:sz w:val="24"/>
        <w:szCs w:val="24"/>
      </w:rPr>
      <w:t>62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20243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EC63C3" w:rsidRPr="001D3871" w:rsidRDefault="00EC63C3" w:rsidP="00EC63C3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1766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243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1428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CF7557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C63C3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77BF-C056-4FA3-9FE3-E33C07C3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23474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2016-08-31T09:55:00Z</cp:lastPrinted>
  <dcterms:created xsi:type="dcterms:W3CDTF">2016-08-31T09:55:00Z</dcterms:created>
  <dcterms:modified xsi:type="dcterms:W3CDTF">2016-08-31T09:55:00Z</dcterms:modified>
</cp:coreProperties>
</file>